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20" w:rsidRDefault="00925820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jc w:val="center"/>
            </w:pPr>
            <w:r w:rsidRPr="00E8406B">
              <w:t>0401060</w:t>
            </w:r>
          </w:p>
        </w:tc>
      </w:tr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</w:tr>
    </w:tbl>
    <w:p w:rsidR="00925820" w:rsidRDefault="0092582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25820" w:rsidRPr="00E8406B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171D07" w:rsidRDefault="00E8406B">
            <w:pPr>
              <w:tabs>
                <w:tab w:val="center" w:pos="4111"/>
              </w:tabs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E8406B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0032AA">
              <w:rPr>
                <w:b/>
                <w:bCs/>
                <w:sz w:val="24"/>
                <w:szCs w:val="24"/>
                <w:lang w:val="en-US"/>
              </w:rPr>
              <w:t>7</w:t>
            </w:r>
            <w:r w:rsidRPr="00E8406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A3255F" w:rsidRDefault="00856024" w:rsidP="000032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032AA">
              <w:rPr>
                <w:lang w:val="en-US"/>
              </w:rPr>
              <w:t>6</w:t>
            </w:r>
            <w:r w:rsidR="00171D07">
              <w:rPr>
                <w:lang w:val="en-US"/>
              </w:rPr>
              <w:t>.0</w:t>
            </w:r>
            <w:r w:rsidR="00A53518">
              <w:rPr>
                <w:lang w:val="en-US"/>
              </w:rPr>
              <w:t>3</w:t>
            </w:r>
            <w:r w:rsidR="00A3255F">
              <w:rPr>
                <w:lang w:val="en-US"/>
              </w:rPr>
              <w:t>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171D07" w:rsidRDefault="00171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925820" w:rsidRPr="00E8406B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5820" w:rsidRDefault="00925820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25820" w:rsidRPr="00E8406B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25820" w:rsidRPr="00E8406B" w:rsidRDefault="00E8406B">
            <w:r w:rsidRPr="00E8406B">
              <w:t>Сумма</w:t>
            </w:r>
          </w:p>
          <w:p w:rsidR="00925820" w:rsidRPr="00E8406B" w:rsidRDefault="00E8406B">
            <w:r w:rsidRPr="00E8406B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25820" w:rsidRPr="00413858" w:rsidRDefault="000032AA" w:rsidP="00646CF6">
            <w:pPr>
              <w:ind w:left="57"/>
            </w:pPr>
            <w:r w:rsidRPr="000032AA">
              <w:t>Восемьдесят три тысячи триста двадцать один рубль 10 копеек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413858">
              <w:t>7713</w:t>
            </w:r>
            <w:r w:rsidR="00D46562">
              <w:t>110234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  <w:r w:rsidR="00D46562">
              <w:t>771301001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CB33D5">
            <w:pPr>
              <w:ind w:left="57"/>
            </w:pPr>
            <w:r w:rsidRPr="00CB33D5">
              <w:t>83321-10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D46562" w:rsidRDefault="00D46562">
            <w:r>
              <w:t>ООО «Кадровик»</w:t>
            </w:r>
            <w:r w:rsidR="0047342C">
              <w:t xml:space="preserve">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 w:rsidRPr="00A50ED2">
              <w:t>40702810922000001111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E8406B" w:rsidRDefault="00E8406B">
            <w:r w:rsidRPr="00E8406B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 w:rsidP="005A63EA">
            <w:r>
              <w:t>ПАО «Сбербанк России»,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117C60">
            <w:pPr>
              <w:ind w:left="57"/>
            </w:pPr>
            <w:r>
              <w:t>044555222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>
              <w:t>30101810400000000222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>
            <w:r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 w:rsidRPr="004604AD">
              <w:t>044525000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r w:rsidRPr="00E8406B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9F47D3">
              <w:t>7705</w:t>
            </w:r>
            <w:r w:rsidR="00600167" w:rsidRPr="00600167">
              <w:t>034630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  <w:r w:rsidR="009F47D3">
              <w:t>7705</w:t>
            </w:r>
            <w:r w:rsidR="00600167" w:rsidRPr="00600167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A63558">
            <w:pPr>
              <w:ind w:left="57"/>
            </w:pPr>
            <w:r w:rsidRPr="00A63558">
              <w:t>40101810045250010041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F47D3">
            <w:r>
              <w:t>УФК по г. Москве (ИФНС № 5</w:t>
            </w:r>
            <w:r w:rsidR="00600167">
              <w:t xml:space="preserve"> по г. Москве)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5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825E1C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25820" w:rsidRPr="00E8406B" w:rsidRDefault="00DA529A" w:rsidP="004967CA">
            <w:pPr>
              <w:jc w:val="center"/>
            </w:pPr>
            <w:r>
              <w:t>182 1 05 03010 01 1000 110</w:t>
            </w:r>
          </w:p>
        </w:tc>
        <w:tc>
          <w:tcPr>
            <w:tcW w:w="1701" w:type="dxa"/>
            <w:gridSpan w:val="2"/>
            <w:vAlign w:val="bottom"/>
          </w:tcPr>
          <w:p w:rsidR="00925820" w:rsidRPr="00E8406B" w:rsidRDefault="005439F4">
            <w:pPr>
              <w:jc w:val="center"/>
            </w:pPr>
            <w:r w:rsidRPr="005439F4">
              <w:t>45335000</w:t>
            </w:r>
          </w:p>
        </w:tc>
        <w:tc>
          <w:tcPr>
            <w:tcW w:w="567" w:type="dxa"/>
            <w:vAlign w:val="bottom"/>
          </w:tcPr>
          <w:p w:rsidR="00925820" w:rsidRPr="00E8406B" w:rsidRDefault="005439F4">
            <w:pPr>
              <w:jc w:val="center"/>
            </w:pPr>
            <w:r>
              <w:t>ТП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DC1218">
            <w:pPr>
              <w:jc w:val="center"/>
            </w:pPr>
            <w:r>
              <w:t>ГД.00.2019</w:t>
            </w:r>
          </w:p>
        </w:tc>
        <w:tc>
          <w:tcPr>
            <w:tcW w:w="1985" w:type="dxa"/>
            <w:gridSpan w:val="3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5820" w:rsidRPr="00600167" w:rsidRDefault="00DA529A">
            <w:r w:rsidRPr="00DA529A">
              <w:t>Налог за 2019 год, перечисляемый в связи с применением ЕСХН</w:t>
            </w: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Назначение платежа</w:t>
            </w:r>
          </w:p>
        </w:tc>
      </w:tr>
    </w:tbl>
    <w:p w:rsidR="00925820" w:rsidRDefault="00E8406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25820" w:rsidRPr="00E8406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E8406B">
            <w:pPr>
              <w:ind w:left="-28"/>
              <w:jc w:val="center"/>
            </w:pPr>
            <w:r w:rsidRPr="00E8406B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</w:tbl>
    <w:p w:rsidR="00E8406B" w:rsidRDefault="00E8406B"/>
    <w:p w:rsidR="00017CCF" w:rsidRDefault="00017CCF"/>
    <w:p w:rsidR="00017CCF" w:rsidRDefault="00017CCF"/>
    <w:p w:rsidR="00370D95" w:rsidRDefault="00370D95"/>
    <w:p w:rsidR="00370D95" w:rsidRDefault="00370D95"/>
    <w:p w:rsidR="00370D95" w:rsidRDefault="00370D95"/>
    <w:p w:rsidR="00856024" w:rsidRDefault="00856024">
      <w:bookmarkStart w:id="0" w:name="_GoBack"/>
      <w:bookmarkEnd w:id="0"/>
    </w:p>
    <w:sectPr w:rsidR="00856024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B6" w:rsidRDefault="00F870B6">
      <w:r>
        <w:separator/>
      </w:r>
    </w:p>
  </w:endnote>
  <w:endnote w:type="continuationSeparator" w:id="0">
    <w:p w:rsidR="00F870B6" w:rsidRDefault="00F8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B6" w:rsidRDefault="00F870B6">
      <w:r>
        <w:separator/>
      </w:r>
    </w:p>
  </w:footnote>
  <w:footnote w:type="continuationSeparator" w:id="0">
    <w:p w:rsidR="00F870B6" w:rsidRDefault="00F8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20" w:rsidRDefault="0092582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33C"/>
    <w:rsid w:val="000032AA"/>
    <w:rsid w:val="00017CCF"/>
    <w:rsid w:val="00064494"/>
    <w:rsid w:val="000B518D"/>
    <w:rsid w:val="00117C60"/>
    <w:rsid w:val="00171D07"/>
    <w:rsid w:val="00370D95"/>
    <w:rsid w:val="003A2593"/>
    <w:rsid w:val="003B568A"/>
    <w:rsid w:val="003F3754"/>
    <w:rsid w:val="00413858"/>
    <w:rsid w:val="004604AD"/>
    <w:rsid w:val="0047342C"/>
    <w:rsid w:val="00493937"/>
    <w:rsid w:val="004967CA"/>
    <w:rsid w:val="005351E4"/>
    <w:rsid w:val="005439F4"/>
    <w:rsid w:val="0058671B"/>
    <w:rsid w:val="005A63EA"/>
    <w:rsid w:val="005F19D3"/>
    <w:rsid w:val="00600167"/>
    <w:rsid w:val="00646CF6"/>
    <w:rsid w:val="007D763E"/>
    <w:rsid w:val="00804C97"/>
    <w:rsid w:val="00825E1C"/>
    <w:rsid w:val="00856024"/>
    <w:rsid w:val="008875E6"/>
    <w:rsid w:val="008F5710"/>
    <w:rsid w:val="00921A10"/>
    <w:rsid w:val="00925820"/>
    <w:rsid w:val="00987EC6"/>
    <w:rsid w:val="009D3846"/>
    <w:rsid w:val="009F47D3"/>
    <w:rsid w:val="00A3255F"/>
    <w:rsid w:val="00A53518"/>
    <w:rsid w:val="00A63558"/>
    <w:rsid w:val="00AC0248"/>
    <w:rsid w:val="00CB33D5"/>
    <w:rsid w:val="00D46562"/>
    <w:rsid w:val="00D62905"/>
    <w:rsid w:val="00DA529A"/>
    <w:rsid w:val="00DA533C"/>
    <w:rsid w:val="00DC1218"/>
    <w:rsid w:val="00DE7B0E"/>
    <w:rsid w:val="00E012E9"/>
    <w:rsid w:val="00E5404B"/>
    <w:rsid w:val="00E8406B"/>
    <w:rsid w:val="00EA195A"/>
    <w:rsid w:val="00F7313C"/>
    <w:rsid w:val="00F870B6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DD9BF"/>
  <w14:defaultImageDpi w14:val="0"/>
  <w15:docId w15:val="{FD56B210-9EA8-4067-AC6B-398D1BD1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Nati</cp:lastModifiedBy>
  <cp:revision>10</cp:revision>
  <cp:lastPrinted>2004-10-20T12:13:00Z</cp:lastPrinted>
  <dcterms:created xsi:type="dcterms:W3CDTF">2019-12-25T10:50:00Z</dcterms:created>
  <dcterms:modified xsi:type="dcterms:W3CDTF">2020-01-31T08:18:00Z</dcterms:modified>
</cp:coreProperties>
</file>